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95" w:rightFromText="195" w:vertAnchor="page" w:tblpY="1591"/>
        <w:tblW w:w="109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6"/>
        <w:gridCol w:w="6585"/>
        <w:gridCol w:w="3543"/>
      </w:tblGrid>
      <w:tr w:rsidR="00EA40D7" w:rsidRPr="00EA40D7" w14:paraId="46A94625" w14:textId="77777777" w:rsidTr="004C757E">
        <w:trPr>
          <w:cantSplit/>
          <w:trHeight w:hRule="exact" w:val="1335"/>
        </w:trPr>
        <w:tc>
          <w:tcPr>
            <w:tcW w:w="7371" w:type="dxa"/>
            <w:gridSpan w:val="2"/>
          </w:tcPr>
          <w:p w14:paraId="72FD8803" w14:textId="77777777" w:rsidR="00EA40D7" w:rsidRPr="00EA40D7" w:rsidRDefault="00EA40D7" w:rsidP="00EA40D7">
            <w:pPr>
              <w:tabs>
                <w:tab w:val="left" w:pos="731"/>
              </w:tabs>
              <w:spacing w:after="0" w:line="240" w:lineRule="auto"/>
              <w:ind w:hanging="120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0357CFAF" w14:textId="77777777" w:rsidR="00EA40D7" w:rsidRPr="00EA40D7" w:rsidRDefault="00EA40D7" w:rsidP="00EA40D7">
            <w:pPr>
              <w:tabs>
                <w:tab w:val="left" w:pos="731"/>
              </w:tabs>
              <w:spacing w:after="0" w:line="240" w:lineRule="auto"/>
              <w:ind w:hanging="120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5AC711F6" w14:textId="64E1061B" w:rsidR="00EA40D7" w:rsidRDefault="00E00D1D" w:rsidP="00EA40D7">
            <w:pPr>
              <w:tabs>
                <w:tab w:val="left" w:pos="731"/>
              </w:tabs>
              <w:spacing w:after="0" w:line="240" w:lineRule="auto"/>
              <w:ind w:hanging="120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Hand delivered to </w:t>
            </w:r>
          </w:p>
          <w:p w14:paraId="27B42EEC" w14:textId="5F0F898B" w:rsidR="00E00D1D" w:rsidRDefault="00E00D1D" w:rsidP="00EA40D7">
            <w:pPr>
              <w:tabs>
                <w:tab w:val="left" w:pos="731"/>
              </w:tabs>
              <w:spacing w:after="0" w:line="240" w:lineRule="auto"/>
              <w:ind w:hanging="120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All properties on the northern</w:t>
            </w:r>
          </w:p>
          <w:p w14:paraId="721C8CF5" w14:textId="0CA09FD1" w:rsidR="00E00D1D" w:rsidRPr="00EA40D7" w:rsidRDefault="00E00D1D" w:rsidP="00EA40D7">
            <w:pPr>
              <w:tabs>
                <w:tab w:val="left" w:pos="731"/>
              </w:tabs>
              <w:spacing w:after="0" w:line="240" w:lineRule="auto"/>
              <w:ind w:hanging="120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Side of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Beechdale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Rd</w:t>
            </w:r>
          </w:p>
          <w:p w14:paraId="2208FCB6" w14:textId="77777777" w:rsidR="00EA40D7" w:rsidRPr="00EA40D7" w:rsidRDefault="00EA40D7" w:rsidP="00EA40D7">
            <w:pPr>
              <w:tabs>
                <w:tab w:val="left" w:pos="731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DD38CA3" w14:textId="77777777" w:rsidR="00EA40D7" w:rsidRPr="00EA40D7" w:rsidRDefault="00EA40D7" w:rsidP="00EA40D7">
            <w:pPr>
              <w:tabs>
                <w:tab w:val="left" w:pos="731"/>
              </w:tabs>
              <w:spacing w:after="0" w:line="240" w:lineRule="auto"/>
              <w:ind w:hanging="120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543" w:type="dxa"/>
            <w:vMerge w:val="restart"/>
          </w:tcPr>
          <w:p w14:paraId="47C71DBC" w14:textId="77777777" w:rsidR="00EA40D7" w:rsidRPr="00EA40D7" w:rsidRDefault="00EA40D7" w:rsidP="00EA40D7">
            <w:pPr>
              <w:spacing w:after="0" w:line="240" w:lineRule="auto"/>
              <w:ind w:right="-120"/>
              <w:rPr>
                <w:rFonts w:ascii="Arial" w:eastAsia="Times New Roman" w:hAnsi="Arial" w:cs="Times New Roman"/>
                <w:b/>
                <w:sz w:val="18"/>
                <w:szCs w:val="18"/>
                <w:lang w:eastAsia="en-GB"/>
              </w:rPr>
            </w:pPr>
          </w:p>
          <w:p w14:paraId="72D39C79" w14:textId="77777777" w:rsidR="00EA40D7" w:rsidRPr="00EA40D7" w:rsidRDefault="00EA40D7" w:rsidP="00EA40D7">
            <w:pPr>
              <w:spacing w:after="0" w:line="240" w:lineRule="auto"/>
              <w:ind w:right="-120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EA40D7">
              <w:rPr>
                <w:rFonts w:ascii="Arial" w:eastAsia="Times New Roman" w:hAnsi="Arial" w:cs="Times New Roman"/>
                <w:szCs w:val="18"/>
                <w:lang w:eastAsia="en-GB"/>
              </w:rPr>
              <w:t>Transport Strategy</w:t>
            </w:r>
          </w:p>
          <w:p w14:paraId="3B26D3EE" w14:textId="77777777" w:rsidR="00EA40D7" w:rsidRPr="00EA40D7" w:rsidRDefault="00EA40D7" w:rsidP="00EA40D7">
            <w:pPr>
              <w:spacing w:after="0" w:line="240" w:lineRule="auto"/>
              <w:ind w:right="-120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EA40D7">
              <w:rPr>
                <w:rFonts w:ascii="Arial" w:eastAsia="Times New Roman" w:hAnsi="Arial" w:cs="Times New Roman"/>
                <w:szCs w:val="18"/>
                <w:lang w:eastAsia="en-GB"/>
              </w:rPr>
              <w:t>Loxley House</w:t>
            </w:r>
          </w:p>
          <w:p w14:paraId="5B9D229B" w14:textId="77777777" w:rsidR="00EA40D7" w:rsidRPr="00EA40D7" w:rsidRDefault="00EA40D7" w:rsidP="00EA40D7">
            <w:pPr>
              <w:spacing w:after="0" w:line="240" w:lineRule="auto"/>
              <w:ind w:right="-120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EA40D7">
              <w:rPr>
                <w:rFonts w:ascii="Arial" w:eastAsia="Times New Roman" w:hAnsi="Arial" w:cs="Times New Roman"/>
                <w:szCs w:val="18"/>
                <w:lang w:eastAsia="en-GB"/>
              </w:rPr>
              <w:t>Station Street</w:t>
            </w:r>
          </w:p>
          <w:p w14:paraId="364589A6" w14:textId="77777777" w:rsidR="00EA40D7" w:rsidRPr="00EA40D7" w:rsidRDefault="00EA40D7" w:rsidP="00EA40D7">
            <w:pPr>
              <w:spacing w:after="0" w:line="240" w:lineRule="auto"/>
              <w:ind w:right="-120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EA40D7">
              <w:rPr>
                <w:rFonts w:ascii="Arial" w:eastAsia="Times New Roman" w:hAnsi="Arial" w:cs="Times New Roman"/>
                <w:szCs w:val="18"/>
                <w:lang w:eastAsia="en-GB"/>
              </w:rPr>
              <w:t>Nottingham</w:t>
            </w:r>
          </w:p>
          <w:p w14:paraId="6F4F0CC1" w14:textId="1583EB93" w:rsidR="00EA40D7" w:rsidRPr="00D35418" w:rsidRDefault="00EA40D7" w:rsidP="00EA40D7">
            <w:pPr>
              <w:spacing w:after="0" w:line="240" w:lineRule="auto"/>
              <w:ind w:right="-120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EA40D7">
              <w:rPr>
                <w:rFonts w:ascii="Arial" w:eastAsia="Times New Roman" w:hAnsi="Arial" w:cs="Times New Roman"/>
                <w:szCs w:val="18"/>
                <w:lang w:eastAsia="en-GB"/>
              </w:rPr>
              <w:t>NG2 3NG</w:t>
            </w:r>
          </w:p>
        </w:tc>
      </w:tr>
      <w:tr w:rsidR="00EA40D7" w:rsidRPr="00EA40D7" w14:paraId="7DA12A87" w14:textId="77777777" w:rsidTr="00D35418">
        <w:trPr>
          <w:cantSplit/>
          <w:trHeight w:val="359"/>
        </w:trPr>
        <w:tc>
          <w:tcPr>
            <w:tcW w:w="786" w:type="dxa"/>
            <w:vAlign w:val="bottom"/>
          </w:tcPr>
          <w:p w14:paraId="66F4C0FF" w14:textId="77777777" w:rsidR="00EA40D7" w:rsidRPr="00EA40D7" w:rsidRDefault="00EA40D7" w:rsidP="00EA40D7">
            <w:pPr>
              <w:tabs>
                <w:tab w:val="left" w:pos="731"/>
              </w:tabs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585" w:type="dxa"/>
          </w:tcPr>
          <w:p w14:paraId="569CE262" w14:textId="7FB9FABD" w:rsidR="00046434" w:rsidRPr="00EA40D7" w:rsidRDefault="00046434" w:rsidP="00046434">
            <w:pPr>
              <w:tabs>
                <w:tab w:val="left" w:pos="731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543" w:type="dxa"/>
            <w:vMerge/>
            <w:vAlign w:val="bottom"/>
          </w:tcPr>
          <w:p w14:paraId="5BA5AB15" w14:textId="77777777" w:rsidR="00EA40D7" w:rsidRPr="00EA40D7" w:rsidRDefault="00EA40D7" w:rsidP="00EA40D7">
            <w:pPr>
              <w:spacing w:after="0" w:line="240" w:lineRule="auto"/>
              <w:ind w:right="-120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</w:tbl>
    <w:p w14:paraId="5AA4A990" w14:textId="0973CF5C" w:rsidR="00EA40D7" w:rsidRDefault="00EA40D7" w:rsidP="00EA40D7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3AE6C182" w14:textId="4313626D" w:rsidR="00046434" w:rsidRDefault="00046434" w:rsidP="00EA40D7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  <w:r>
        <w:rPr>
          <w:rFonts w:ascii="Arial" w:eastAsia="Times New Roman" w:hAnsi="Arial" w:cs="Times New Roman"/>
          <w:szCs w:val="20"/>
          <w:lang w:eastAsia="en-GB"/>
        </w:rPr>
        <w:t>10</w:t>
      </w:r>
      <w:r w:rsidRPr="00046434">
        <w:rPr>
          <w:rFonts w:ascii="Arial" w:eastAsia="Times New Roman" w:hAnsi="Arial" w:cs="Times New Roman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Times New Roman"/>
          <w:szCs w:val="20"/>
          <w:lang w:eastAsia="en-GB"/>
        </w:rPr>
        <w:t xml:space="preserve"> July 2024</w:t>
      </w:r>
    </w:p>
    <w:p w14:paraId="5A0EAAC4" w14:textId="77777777" w:rsidR="00046434" w:rsidRPr="00EA40D7" w:rsidRDefault="00046434" w:rsidP="00EA40D7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tbl>
      <w:tblPr>
        <w:tblpPr w:leftFromText="181" w:rightFromText="181" w:vertAnchor="page" w:horzAnchor="margin" w:tblpY="596"/>
        <w:tblW w:w="0" w:type="auto"/>
        <w:tblLook w:val="0000" w:firstRow="0" w:lastRow="0" w:firstColumn="0" w:lastColumn="0" w:noHBand="0" w:noVBand="0"/>
      </w:tblPr>
      <w:tblGrid>
        <w:gridCol w:w="1101"/>
        <w:gridCol w:w="4961"/>
      </w:tblGrid>
      <w:tr w:rsidR="00EA40D7" w:rsidRPr="00EA40D7" w14:paraId="3711AE50" w14:textId="77777777" w:rsidTr="00D56F35">
        <w:trPr>
          <w:trHeight w:val="326"/>
        </w:trPr>
        <w:tc>
          <w:tcPr>
            <w:tcW w:w="1101" w:type="dxa"/>
          </w:tcPr>
          <w:p w14:paraId="7A09E475" w14:textId="77777777" w:rsidR="00EA40D7" w:rsidRPr="00EA40D7" w:rsidRDefault="00EA40D7" w:rsidP="00EA40D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961" w:type="dxa"/>
          </w:tcPr>
          <w:p w14:paraId="688E52F7" w14:textId="77777777" w:rsidR="00EA40D7" w:rsidRPr="00EA40D7" w:rsidRDefault="00EA40D7" w:rsidP="00EA40D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  <w:lang w:eastAsia="en-GB"/>
              </w:rPr>
            </w:pPr>
          </w:p>
        </w:tc>
      </w:tr>
      <w:tr w:rsidR="00EA40D7" w:rsidRPr="00EA40D7" w14:paraId="5299C3B3" w14:textId="77777777" w:rsidTr="00D56F35">
        <w:trPr>
          <w:trHeight w:val="323"/>
        </w:trPr>
        <w:tc>
          <w:tcPr>
            <w:tcW w:w="1101" w:type="dxa"/>
          </w:tcPr>
          <w:p w14:paraId="3C591212" w14:textId="77777777" w:rsidR="00EA40D7" w:rsidRPr="00EA40D7" w:rsidRDefault="00EA40D7" w:rsidP="00EA40D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961" w:type="dxa"/>
          </w:tcPr>
          <w:p w14:paraId="401722AB" w14:textId="77777777" w:rsidR="00EA40D7" w:rsidRPr="00EA40D7" w:rsidRDefault="00EA40D7" w:rsidP="00EA40D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  <w:lang w:eastAsia="en-GB"/>
              </w:rPr>
            </w:pPr>
          </w:p>
        </w:tc>
      </w:tr>
      <w:tr w:rsidR="00EA40D7" w:rsidRPr="00EA40D7" w14:paraId="10D89368" w14:textId="77777777" w:rsidTr="00D56F35">
        <w:trPr>
          <w:trHeight w:val="323"/>
        </w:trPr>
        <w:tc>
          <w:tcPr>
            <w:tcW w:w="1101" w:type="dxa"/>
          </w:tcPr>
          <w:p w14:paraId="6FF5921A" w14:textId="77777777" w:rsidR="00EA40D7" w:rsidRPr="00EA40D7" w:rsidRDefault="00EA40D7" w:rsidP="00EA40D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4961" w:type="dxa"/>
          </w:tcPr>
          <w:p w14:paraId="3AF2D4C0" w14:textId="77777777" w:rsidR="00EA40D7" w:rsidRPr="00EA40D7" w:rsidRDefault="00EA40D7" w:rsidP="00EA40D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8"/>
                <w:lang w:eastAsia="en-GB"/>
              </w:rPr>
            </w:pPr>
          </w:p>
        </w:tc>
      </w:tr>
    </w:tbl>
    <w:p w14:paraId="0B47B9C1" w14:textId="5FDBAC74" w:rsidR="00EA40D7" w:rsidRPr="00EA40D7" w:rsidRDefault="00E00D1D" w:rsidP="00EA40D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proofErr w:type="spellStart"/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Beechdale</w:t>
      </w:r>
      <w:proofErr w:type="spellEnd"/>
      <w:r w:rsidR="00046434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proofErr w:type="gramStart"/>
      <w:r w:rsidR="00046434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Road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–</w:t>
      </w:r>
      <w:proofErr w:type="gramEnd"/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 w:rsidR="00046434">
        <w:rPr>
          <w:rFonts w:ascii="Arial" w:eastAsia="Times New Roman" w:hAnsi="Arial" w:cs="Times New Roman"/>
          <w:b/>
          <w:sz w:val="24"/>
          <w:szCs w:val="20"/>
          <w:lang w:eastAsia="en-GB"/>
        </w:rPr>
        <w:t>T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ransport improvement scheme and parking</w:t>
      </w:r>
    </w:p>
    <w:p w14:paraId="59ADE645" w14:textId="091FD0A6" w:rsidR="00EA40D7" w:rsidRDefault="00EA40D7" w:rsidP="00EA40D7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24941ADE" w14:textId="60D770B7" w:rsidR="00E00D1D" w:rsidRPr="00E00D1D" w:rsidRDefault="00E00D1D" w:rsidP="00EA40D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40C13EB" w14:textId="2CE9913B" w:rsidR="00E00D1D" w:rsidRPr="00E00D1D" w:rsidRDefault="00E00D1D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0D1D">
        <w:rPr>
          <w:rFonts w:ascii="Arial" w:eastAsia="Times New Roman" w:hAnsi="Arial" w:cs="Arial"/>
          <w:sz w:val="24"/>
          <w:szCs w:val="24"/>
        </w:rPr>
        <w:t>Dear Sir/ Madam,</w:t>
      </w:r>
    </w:p>
    <w:p w14:paraId="1775445A" w14:textId="08CBE1DA" w:rsidR="00E00D1D" w:rsidRPr="00E00D1D" w:rsidRDefault="00E00D1D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A421AB" w14:textId="06715A2D" w:rsidR="00E00D1D" w:rsidRPr="00E00D1D" w:rsidRDefault="00E00D1D" w:rsidP="00EA40D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59D362E" w14:textId="3F93B717" w:rsidR="00E00D1D" w:rsidRDefault="00E00D1D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0D1D">
        <w:rPr>
          <w:rFonts w:ascii="Arial" w:eastAsia="Times New Roman" w:hAnsi="Arial" w:cs="Arial"/>
          <w:sz w:val="24"/>
          <w:szCs w:val="24"/>
        </w:rPr>
        <w:t xml:space="preserve">The construction works for the transport scheme are nearing completion </w:t>
      </w:r>
      <w:r w:rsidR="00046434">
        <w:rPr>
          <w:rFonts w:ascii="Arial" w:eastAsia="Times New Roman" w:hAnsi="Arial" w:cs="Arial"/>
          <w:sz w:val="24"/>
          <w:szCs w:val="24"/>
        </w:rPr>
        <w:t>(</w:t>
      </w:r>
      <w:r w:rsidRPr="00E00D1D">
        <w:rPr>
          <w:rFonts w:ascii="Arial" w:eastAsia="Times New Roman" w:hAnsi="Arial" w:cs="Arial"/>
          <w:sz w:val="24"/>
          <w:szCs w:val="24"/>
        </w:rPr>
        <w:t xml:space="preserve">on the section between the ring road and the </w:t>
      </w:r>
      <w:proofErr w:type="spellStart"/>
      <w:r w:rsidRPr="00E00D1D">
        <w:rPr>
          <w:rFonts w:ascii="Arial" w:eastAsia="Times New Roman" w:hAnsi="Arial" w:cs="Arial"/>
          <w:sz w:val="24"/>
          <w:szCs w:val="24"/>
        </w:rPr>
        <w:t>Beechdale</w:t>
      </w:r>
      <w:proofErr w:type="spellEnd"/>
      <w:r w:rsidRPr="00E00D1D">
        <w:rPr>
          <w:rFonts w:ascii="Arial" w:eastAsia="Times New Roman" w:hAnsi="Arial" w:cs="Arial"/>
          <w:sz w:val="24"/>
          <w:szCs w:val="24"/>
        </w:rPr>
        <w:t xml:space="preserve"> pub</w:t>
      </w:r>
      <w:r w:rsidR="00046434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and I would like to extend our thanks for your patience during this time.</w:t>
      </w:r>
      <w:r w:rsidR="00D02B8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We appreciate that it has been disruptive.</w:t>
      </w:r>
    </w:p>
    <w:p w14:paraId="49838CE6" w14:textId="56C11D22" w:rsidR="00E00D1D" w:rsidRDefault="00E00D1D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1BE8BB" w14:textId="2A73C26C" w:rsidR="003A2262" w:rsidRPr="003A2262" w:rsidRDefault="00E00D1D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2262">
        <w:rPr>
          <w:rFonts w:ascii="Arial" w:eastAsia="Times New Roman" w:hAnsi="Arial" w:cs="Arial"/>
          <w:sz w:val="24"/>
          <w:szCs w:val="24"/>
        </w:rPr>
        <w:t xml:space="preserve">The cycle track is shortly to become fully operational, and we would like to thank those of you that have already begun to park on the </w:t>
      </w:r>
      <w:r w:rsidR="00046434" w:rsidRPr="003A2262">
        <w:rPr>
          <w:rFonts w:ascii="Arial" w:eastAsia="Times New Roman" w:hAnsi="Arial" w:cs="Arial"/>
          <w:sz w:val="24"/>
          <w:szCs w:val="24"/>
        </w:rPr>
        <w:t>marked-out</w:t>
      </w:r>
      <w:r w:rsidRPr="003A2262">
        <w:rPr>
          <w:rFonts w:ascii="Arial" w:eastAsia="Times New Roman" w:hAnsi="Arial" w:cs="Arial"/>
          <w:sz w:val="24"/>
          <w:szCs w:val="24"/>
        </w:rPr>
        <w:t xml:space="preserve"> bays </w:t>
      </w:r>
      <w:r w:rsidR="00046434" w:rsidRPr="003A2262">
        <w:rPr>
          <w:rFonts w:ascii="Arial" w:eastAsia="Times New Roman" w:hAnsi="Arial" w:cs="Arial"/>
          <w:sz w:val="24"/>
          <w:szCs w:val="24"/>
        </w:rPr>
        <w:t xml:space="preserve">on the road </w:t>
      </w:r>
      <w:r w:rsidRPr="003A2262">
        <w:rPr>
          <w:rFonts w:ascii="Arial" w:eastAsia="Times New Roman" w:hAnsi="Arial" w:cs="Arial"/>
          <w:sz w:val="24"/>
          <w:szCs w:val="24"/>
        </w:rPr>
        <w:t>rather than on the footway/ cycle track.</w:t>
      </w:r>
      <w:r w:rsidR="003A2262" w:rsidRPr="003A226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00B513" w14:textId="77777777" w:rsidR="003A2262" w:rsidRPr="003A2262" w:rsidRDefault="003A2262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87896D" w14:textId="39FA80E4" w:rsidR="00E00D1D" w:rsidRPr="003A2262" w:rsidRDefault="003A2262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2262">
        <w:rPr>
          <w:rFonts w:ascii="Arial" w:eastAsia="Times New Roman" w:hAnsi="Arial" w:cs="Arial"/>
          <w:sz w:val="24"/>
          <w:szCs w:val="24"/>
        </w:rPr>
        <w:t xml:space="preserve">Please note that as sections of the cycle lane are completed it will be protected by parking restrictions ensuring that it is safe and clear for </w:t>
      </w:r>
      <w:r w:rsidR="00103108">
        <w:rPr>
          <w:rFonts w:ascii="Arial" w:eastAsia="Times New Roman" w:hAnsi="Arial" w:cs="Arial"/>
          <w:sz w:val="24"/>
          <w:szCs w:val="24"/>
        </w:rPr>
        <w:t>users.</w:t>
      </w:r>
      <w:r w:rsidRPr="003A226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FF9E71" w14:textId="77777777" w:rsidR="00E00D1D" w:rsidRPr="00E00D1D" w:rsidRDefault="00E00D1D" w:rsidP="00EA40D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2F93E5A1" w14:textId="77777777" w:rsidR="00582566" w:rsidRPr="00E00D1D" w:rsidRDefault="00582566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EF609" w14:textId="77777777" w:rsidR="00EA40D7" w:rsidRPr="00E00D1D" w:rsidRDefault="004C757E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0D1D">
        <w:rPr>
          <w:rFonts w:ascii="Arial" w:eastAsia="Times New Roman" w:hAnsi="Arial" w:cs="Arial"/>
          <w:sz w:val="24"/>
          <w:szCs w:val="24"/>
        </w:rPr>
        <w:t>Kind r</w:t>
      </w:r>
      <w:r w:rsidR="00EA40D7" w:rsidRPr="00E00D1D">
        <w:rPr>
          <w:rFonts w:ascii="Arial" w:eastAsia="Times New Roman" w:hAnsi="Arial" w:cs="Arial"/>
          <w:sz w:val="24"/>
          <w:szCs w:val="24"/>
        </w:rPr>
        <w:t>egards</w:t>
      </w:r>
    </w:p>
    <w:p w14:paraId="32017F0D" w14:textId="6FBC40D7" w:rsidR="00EA40D7" w:rsidRPr="00E00D1D" w:rsidRDefault="00EA40D7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107CF5" w14:textId="2796786E" w:rsidR="00FA5AF9" w:rsidRPr="00E00D1D" w:rsidRDefault="00FA5AF9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96DAFE" w14:textId="005C239C" w:rsidR="00FA5AF9" w:rsidRPr="00E00D1D" w:rsidRDefault="00FA5AF9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CEC946" w14:textId="77777777" w:rsidR="00FA5AF9" w:rsidRPr="00E00D1D" w:rsidRDefault="00FA5AF9" w:rsidP="00EA4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AF914F" w14:textId="77777777" w:rsidR="00A62F7C" w:rsidRDefault="00A62F7C">
      <w:pPr>
        <w:rPr>
          <w:rFonts w:ascii="Arial" w:eastAsia="Times New Roman" w:hAnsi="Arial" w:cs="Arial"/>
          <w:szCs w:val="18"/>
          <w:lang w:eastAsia="en-GB"/>
        </w:rPr>
      </w:pPr>
    </w:p>
    <w:sectPr w:rsidR="00A62F7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49E5" w14:textId="77777777" w:rsidR="00BE24EC" w:rsidRDefault="00BE24EC" w:rsidP="00EA40D7">
      <w:pPr>
        <w:spacing w:after="0" w:line="240" w:lineRule="auto"/>
      </w:pPr>
      <w:r>
        <w:separator/>
      </w:r>
    </w:p>
  </w:endnote>
  <w:endnote w:type="continuationSeparator" w:id="0">
    <w:p w14:paraId="1B929E8A" w14:textId="77777777" w:rsidR="00BE24EC" w:rsidRDefault="00BE24EC" w:rsidP="00EA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999B3" w14:textId="77777777" w:rsidR="00BE24EC" w:rsidRDefault="00BE24EC" w:rsidP="00EA40D7">
      <w:pPr>
        <w:spacing w:after="0" w:line="240" w:lineRule="auto"/>
      </w:pPr>
      <w:r>
        <w:separator/>
      </w:r>
    </w:p>
  </w:footnote>
  <w:footnote w:type="continuationSeparator" w:id="0">
    <w:p w14:paraId="5B530D63" w14:textId="77777777" w:rsidR="00BE24EC" w:rsidRDefault="00BE24EC" w:rsidP="00EA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8B11" w14:textId="77777777" w:rsidR="00EA40D7" w:rsidRDefault="00EA40D7" w:rsidP="00EA40D7">
    <w:pPr>
      <w:pStyle w:val="Header"/>
      <w:tabs>
        <w:tab w:val="clear" w:pos="4513"/>
        <w:tab w:val="clear" w:pos="9026"/>
        <w:tab w:val="left" w:pos="749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5FFF8C" wp14:editId="47DB7ED1">
          <wp:simplePos x="0" y="0"/>
          <wp:positionH relativeFrom="column">
            <wp:posOffset>4550410</wp:posOffset>
          </wp:positionH>
          <wp:positionV relativeFrom="paragraph">
            <wp:posOffset>-283210</wp:posOffset>
          </wp:positionV>
          <wp:extent cx="1930400" cy="635000"/>
          <wp:effectExtent l="0" t="0" r="0" b="0"/>
          <wp:wrapSquare wrapText="bothSides"/>
          <wp:docPr id="1" name="Picture 1" descr="NCC1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1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3075F"/>
    <w:multiLevelType w:val="multilevel"/>
    <w:tmpl w:val="E54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62998"/>
    <w:multiLevelType w:val="hybridMultilevel"/>
    <w:tmpl w:val="E0D0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D61DE"/>
    <w:multiLevelType w:val="hybridMultilevel"/>
    <w:tmpl w:val="BEBE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85B7B"/>
    <w:multiLevelType w:val="hybridMultilevel"/>
    <w:tmpl w:val="7C42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84397">
    <w:abstractNumId w:val="3"/>
  </w:num>
  <w:num w:numId="2" w16cid:durableId="125005861">
    <w:abstractNumId w:val="1"/>
  </w:num>
  <w:num w:numId="3" w16cid:durableId="1528712175">
    <w:abstractNumId w:val="2"/>
  </w:num>
  <w:num w:numId="4" w16cid:durableId="213991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D7"/>
    <w:rsid w:val="00001437"/>
    <w:rsid w:val="00011622"/>
    <w:rsid w:val="00022FB1"/>
    <w:rsid w:val="000312F1"/>
    <w:rsid w:val="00046434"/>
    <w:rsid w:val="00057C6C"/>
    <w:rsid w:val="00072996"/>
    <w:rsid w:val="00087743"/>
    <w:rsid w:val="000A4A76"/>
    <w:rsid w:val="000E43A0"/>
    <w:rsid w:val="000E5C81"/>
    <w:rsid w:val="000E7323"/>
    <w:rsid w:val="001023AB"/>
    <w:rsid w:val="00103108"/>
    <w:rsid w:val="001371B9"/>
    <w:rsid w:val="001833F6"/>
    <w:rsid w:val="001859CF"/>
    <w:rsid w:val="001B7AD1"/>
    <w:rsid w:val="00221399"/>
    <w:rsid w:val="00234D04"/>
    <w:rsid w:val="0025590A"/>
    <w:rsid w:val="002A3742"/>
    <w:rsid w:val="002F3AE3"/>
    <w:rsid w:val="00305048"/>
    <w:rsid w:val="00344356"/>
    <w:rsid w:val="00347E88"/>
    <w:rsid w:val="00352457"/>
    <w:rsid w:val="0036273D"/>
    <w:rsid w:val="003A2262"/>
    <w:rsid w:val="003C49B0"/>
    <w:rsid w:val="003F161E"/>
    <w:rsid w:val="00423C07"/>
    <w:rsid w:val="00427B6A"/>
    <w:rsid w:val="004349B2"/>
    <w:rsid w:val="00435B5E"/>
    <w:rsid w:val="00446947"/>
    <w:rsid w:val="004602E6"/>
    <w:rsid w:val="00490718"/>
    <w:rsid w:val="004A0A2F"/>
    <w:rsid w:val="004C3578"/>
    <w:rsid w:val="004C433D"/>
    <w:rsid w:val="004C757E"/>
    <w:rsid w:val="004E1FE5"/>
    <w:rsid w:val="004E335E"/>
    <w:rsid w:val="004E6702"/>
    <w:rsid w:val="00517314"/>
    <w:rsid w:val="0055333E"/>
    <w:rsid w:val="00553DF6"/>
    <w:rsid w:val="0056218E"/>
    <w:rsid w:val="00566C85"/>
    <w:rsid w:val="00567326"/>
    <w:rsid w:val="00582566"/>
    <w:rsid w:val="005A23CC"/>
    <w:rsid w:val="005E2647"/>
    <w:rsid w:val="006456A9"/>
    <w:rsid w:val="00651C4C"/>
    <w:rsid w:val="006A6CBA"/>
    <w:rsid w:val="006D64F3"/>
    <w:rsid w:val="00711D5F"/>
    <w:rsid w:val="007617BF"/>
    <w:rsid w:val="00765C1E"/>
    <w:rsid w:val="00784E7E"/>
    <w:rsid w:val="007877D5"/>
    <w:rsid w:val="007E635D"/>
    <w:rsid w:val="007F5548"/>
    <w:rsid w:val="00807666"/>
    <w:rsid w:val="00807CBD"/>
    <w:rsid w:val="00832DA6"/>
    <w:rsid w:val="0084179B"/>
    <w:rsid w:val="008903DF"/>
    <w:rsid w:val="0089200C"/>
    <w:rsid w:val="008C0C82"/>
    <w:rsid w:val="008E4702"/>
    <w:rsid w:val="008E472B"/>
    <w:rsid w:val="00905EC9"/>
    <w:rsid w:val="00914AEA"/>
    <w:rsid w:val="00916636"/>
    <w:rsid w:val="00935106"/>
    <w:rsid w:val="009413AF"/>
    <w:rsid w:val="00955487"/>
    <w:rsid w:val="0096110C"/>
    <w:rsid w:val="00962BF1"/>
    <w:rsid w:val="009975C6"/>
    <w:rsid w:val="009B6B66"/>
    <w:rsid w:val="00A03F1B"/>
    <w:rsid w:val="00A17077"/>
    <w:rsid w:val="00A32F19"/>
    <w:rsid w:val="00A33988"/>
    <w:rsid w:val="00A62F7C"/>
    <w:rsid w:val="00AA7726"/>
    <w:rsid w:val="00AB195F"/>
    <w:rsid w:val="00AB5A11"/>
    <w:rsid w:val="00AB6420"/>
    <w:rsid w:val="00AC25B5"/>
    <w:rsid w:val="00B04729"/>
    <w:rsid w:val="00B25EBA"/>
    <w:rsid w:val="00B375D8"/>
    <w:rsid w:val="00B46C86"/>
    <w:rsid w:val="00B64A8C"/>
    <w:rsid w:val="00B86E66"/>
    <w:rsid w:val="00B96747"/>
    <w:rsid w:val="00BE0541"/>
    <w:rsid w:val="00BE24EC"/>
    <w:rsid w:val="00C33605"/>
    <w:rsid w:val="00C33832"/>
    <w:rsid w:val="00C74A9E"/>
    <w:rsid w:val="00CA512D"/>
    <w:rsid w:val="00CB49D4"/>
    <w:rsid w:val="00CC0E9D"/>
    <w:rsid w:val="00D011AB"/>
    <w:rsid w:val="00D02B8E"/>
    <w:rsid w:val="00D35418"/>
    <w:rsid w:val="00D6249D"/>
    <w:rsid w:val="00D85B24"/>
    <w:rsid w:val="00DB409D"/>
    <w:rsid w:val="00DC4555"/>
    <w:rsid w:val="00DC5FB8"/>
    <w:rsid w:val="00E00D1D"/>
    <w:rsid w:val="00E14060"/>
    <w:rsid w:val="00E22156"/>
    <w:rsid w:val="00E416D0"/>
    <w:rsid w:val="00E90C51"/>
    <w:rsid w:val="00EA40D7"/>
    <w:rsid w:val="00EB372C"/>
    <w:rsid w:val="00EB46AA"/>
    <w:rsid w:val="00EF1D2C"/>
    <w:rsid w:val="00F2708B"/>
    <w:rsid w:val="00F46473"/>
    <w:rsid w:val="00F5576A"/>
    <w:rsid w:val="00F6362F"/>
    <w:rsid w:val="00FA0D14"/>
    <w:rsid w:val="00F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FB09"/>
  <w15:chartTrackingRefBased/>
  <w15:docId w15:val="{F04FCB45-B953-4D84-A847-D0C31C6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0D7"/>
  </w:style>
  <w:style w:type="paragraph" w:styleId="Footer">
    <w:name w:val="footer"/>
    <w:basedOn w:val="Normal"/>
    <w:link w:val="FooterChar"/>
    <w:uiPriority w:val="99"/>
    <w:unhideWhenUsed/>
    <w:rsid w:val="00EA4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0D7"/>
  </w:style>
  <w:style w:type="character" w:styleId="Hyperlink">
    <w:name w:val="Hyperlink"/>
    <w:basedOn w:val="DefaultParagraphFont"/>
    <w:uiPriority w:val="99"/>
    <w:unhideWhenUsed/>
    <w:rsid w:val="00EA40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718"/>
    <w:pPr>
      <w:ind w:left="720"/>
      <w:contextualSpacing/>
    </w:pPr>
  </w:style>
  <w:style w:type="paragraph" w:styleId="Revision">
    <w:name w:val="Revision"/>
    <w:hidden/>
    <w:uiPriority w:val="99"/>
    <w:semiHidden/>
    <w:rsid w:val="00787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c60c91-95e3-423b-8a8e-d604f65800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135C75C631844AE83A52699B6ED09" ma:contentTypeVersion="18" ma:contentTypeDescription="Create a new document." ma:contentTypeScope="" ma:versionID="86c6e8e7565357ec52c405ac1667f63d">
  <xsd:schema xmlns:xsd="http://www.w3.org/2001/XMLSchema" xmlns:xs="http://www.w3.org/2001/XMLSchema" xmlns:p="http://schemas.microsoft.com/office/2006/metadata/properties" xmlns:ns3="d5c60c91-95e3-423b-8a8e-d604f6580010" xmlns:ns4="5de0c4ce-df92-4bdc-9180-4caef03f87e5" targetNamespace="http://schemas.microsoft.com/office/2006/metadata/properties" ma:root="true" ma:fieldsID="77b668e9b483a78743bffa27a37cfabb" ns3:_="" ns4:_="">
    <xsd:import namespace="d5c60c91-95e3-423b-8a8e-d604f6580010"/>
    <xsd:import namespace="5de0c4ce-df92-4bdc-9180-4caef03f8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0c91-95e3-423b-8a8e-d604f6580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c4ce-df92-4bdc-9180-4caef03f8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0E9B6-4795-49EE-A673-A59D98E7B2DE}">
  <ds:schemaRefs>
    <ds:schemaRef ds:uri="5de0c4ce-df92-4bdc-9180-4caef03f87e5"/>
    <ds:schemaRef ds:uri="http://schemas.microsoft.com/office/2006/documentManagement/types"/>
    <ds:schemaRef ds:uri="http://schemas.microsoft.com/office/2006/metadata/properties"/>
    <ds:schemaRef ds:uri="http://purl.org/dc/elements/1.1/"/>
    <ds:schemaRef ds:uri="d5c60c91-95e3-423b-8a8e-d604f6580010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00275C-2B5E-4C09-B344-17E5D7CB6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60c91-95e3-423b-8a8e-d604f6580010"/>
    <ds:schemaRef ds:uri="5de0c4ce-df92-4bdc-9180-4caef03f8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A3623-101F-48A4-9A2D-9980A2F06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724</Characters>
  <Application>Microsoft Office Word</Application>
  <DocSecurity>4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Meyers</dc:creator>
  <cp:keywords/>
  <dc:description/>
  <cp:lastModifiedBy>Lindsey Fletcher</cp:lastModifiedBy>
  <cp:revision>2</cp:revision>
  <dcterms:created xsi:type="dcterms:W3CDTF">2024-08-01T07:55:00Z</dcterms:created>
  <dcterms:modified xsi:type="dcterms:W3CDTF">2024-08-01T07:55:00Z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0x010100F7C135C75C631844AE83A52699B6ED09</vt:lpwstr>
  </property>
</Properties>
</file>